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spacing w:line="600" w:lineRule="exact"/>
        <w:jc w:val="center"/>
        <w:rPr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关于《大兴区支持商业航天产业发展暂行办法》申报项目推荐函</w:t>
      </w:r>
    </w:p>
    <w:p>
      <w:pPr>
        <w:overflowPunct w:val="0"/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大兴区经济和信息化局：</w:t>
      </w:r>
    </w:p>
    <w:p>
      <w:pPr>
        <w:spacing w:line="560" w:lineRule="exact"/>
        <w:ind w:firstLine="640" w:firstLineChars="200"/>
        <w:rPr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按照《大兴区支持商业航天产业发展暂行办法申报指南》申报材料清单要求，经初审核查，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>xxx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u w:val="single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家企业均签订入区协议且履行协议承诺事项；</w:t>
      </w:r>
      <w:r>
        <w:rPr>
          <w:rFonts w:hint="eastAsia" w:ascii="仿宋_GB2312" w:hAnsi="宋体" w:eastAsia="仿宋_GB2312"/>
          <w:sz w:val="32"/>
          <w:szCs w:val="32"/>
          <w:u w:val="single"/>
        </w:rPr>
        <w:t>xxx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u w:val="single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家企业签订入区协议，</w:t>
      </w:r>
      <w:r>
        <w:rPr>
          <w:rFonts w:hint="eastAsia" w:ascii="仿宋_GB2312" w:eastAsia="仿宋_GB2312"/>
          <w:color w:val="000000"/>
          <w:sz w:val="32"/>
          <w:szCs w:val="32"/>
        </w:rPr>
        <w:t>延期或未完全履约，但对区域贡献较大；</w:t>
      </w:r>
      <w:r>
        <w:rPr>
          <w:rFonts w:hint="eastAsia" w:ascii="仿宋_GB2312" w:hAnsi="宋体" w:eastAsia="仿宋_GB2312"/>
          <w:sz w:val="32"/>
          <w:szCs w:val="32"/>
          <w:u w:val="single"/>
        </w:rPr>
        <w:t>xxx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u w:val="single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家企业已与属地补签入区协议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宋体" w:eastAsia="仿宋_GB2312"/>
          <w:sz w:val="32"/>
          <w:szCs w:val="32"/>
          <w:u w:val="single"/>
        </w:rPr>
        <w:t>xxx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u w:val="single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家企业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已</w:t>
      </w:r>
      <w:r>
        <w:rPr>
          <w:rFonts w:hint="eastAsia" w:ascii="仿宋_GB2312" w:hAnsi="宋体" w:eastAsia="仿宋_GB2312"/>
          <w:sz w:val="32"/>
          <w:szCs w:val="32"/>
        </w:rPr>
        <w:t>与属地补签承诺书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经严格审核，上述企业项目材料完整有效，符合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申报条件</w:t>
      </w:r>
      <w:r>
        <w:rPr>
          <w:rFonts w:hint="eastAsia" w:ascii="仿宋_GB2312" w:hAnsi="宋体" w:eastAsia="仿宋_GB2312"/>
          <w:sz w:val="32"/>
          <w:szCs w:val="32"/>
        </w:rPr>
        <w:t>，是我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镇（街道、园区）</w:t>
      </w:r>
      <w:r>
        <w:rPr>
          <w:rFonts w:hint="eastAsia" w:ascii="仿宋_GB2312" w:hAnsi="宋体" w:eastAsia="仿宋_GB2312"/>
          <w:sz w:val="32"/>
          <w:szCs w:val="32"/>
        </w:rPr>
        <w:t>重点支持项目；</w:t>
      </w:r>
      <w:r>
        <w:rPr>
          <w:rFonts w:hint="eastAsia" w:ascii="仿宋_GB2312" w:eastAsia="仿宋_GB2312"/>
          <w:color w:val="000000"/>
          <w:sz w:val="32"/>
          <w:szCs w:val="32"/>
        </w:rPr>
        <w:t>经研究，同意</w:t>
      </w:r>
      <w:r>
        <w:rPr>
          <w:rFonts w:hint="eastAsia" w:ascii="仿宋_GB2312" w:hAnsi="宋体" w:eastAsia="仿宋_GB2312"/>
          <w:sz w:val="32"/>
          <w:szCs w:val="32"/>
        </w:rPr>
        <w:t>推荐以上企业项</w:t>
      </w:r>
      <w:r>
        <w:rPr>
          <w:rFonts w:hint="eastAsia" w:ascii="仿宋_GB2312" w:hAnsi="仿宋_GB2312" w:eastAsia="仿宋_GB2312" w:cs="仿宋_GB2312"/>
          <w:sz w:val="32"/>
          <w:szCs w:val="32"/>
        </w:rPr>
        <w:t>目申报《大兴区支持商业航天产业发展暂行办法》支持</w:t>
      </w:r>
      <w:r>
        <w:rPr>
          <w:rFonts w:hint="eastAsia" w:ascii="仿宋_GB2312" w:hAnsi="宋体" w:eastAsia="仿宋_GB2312"/>
          <w:sz w:val="32"/>
          <w:szCs w:val="32"/>
        </w:rPr>
        <w:t>（见推荐项目汇总表）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640" w:firstLineChars="145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730"/>
        <w:gridCol w:w="1145"/>
        <w:gridCol w:w="1592"/>
        <w:gridCol w:w="1516"/>
        <w:gridCol w:w="1559"/>
        <w:gridCol w:w="851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推荐项目汇总表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属地名称(公章)：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政策条款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申请金额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是否履约（入区协议）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审核人：                                 联系电话：                            主管领导：（签字）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67"/>
    <w:rsid w:val="00014577"/>
    <w:rsid w:val="00024F3A"/>
    <w:rsid w:val="001E14CF"/>
    <w:rsid w:val="00297981"/>
    <w:rsid w:val="002A3210"/>
    <w:rsid w:val="002D1EA9"/>
    <w:rsid w:val="002F0AB6"/>
    <w:rsid w:val="003128F7"/>
    <w:rsid w:val="00355ED4"/>
    <w:rsid w:val="004B52E5"/>
    <w:rsid w:val="004E0C67"/>
    <w:rsid w:val="00515C06"/>
    <w:rsid w:val="005941E9"/>
    <w:rsid w:val="006211E9"/>
    <w:rsid w:val="006B7113"/>
    <w:rsid w:val="006F0B5B"/>
    <w:rsid w:val="00731FC1"/>
    <w:rsid w:val="008A17B1"/>
    <w:rsid w:val="008B0203"/>
    <w:rsid w:val="00903B2E"/>
    <w:rsid w:val="00903C73"/>
    <w:rsid w:val="00961044"/>
    <w:rsid w:val="00992CE7"/>
    <w:rsid w:val="009D3824"/>
    <w:rsid w:val="009E3CDD"/>
    <w:rsid w:val="00A40149"/>
    <w:rsid w:val="00A443E8"/>
    <w:rsid w:val="00A734ED"/>
    <w:rsid w:val="00AA79D1"/>
    <w:rsid w:val="00C65FB5"/>
    <w:rsid w:val="00CD6F98"/>
    <w:rsid w:val="00D86D4D"/>
    <w:rsid w:val="00DA5646"/>
    <w:rsid w:val="00DA5972"/>
    <w:rsid w:val="00E42355"/>
    <w:rsid w:val="00E977C9"/>
    <w:rsid w:val="00EA6688"/>
    <w:rsid w:val="00F058FB"/>
    <w:rsid w:val="00F05D3A"/>
    <w:rsid w:val="00F079BE"/>
    <w:rsid w:val="00F46F19"/>
    <w:rsid w:val="124F5C0F"/>
    <w:rsid w:val="21B048A4"/>
    <w:rsid w:val="2F983DE9"/>
    <w:rsid w:val="43CF6149"/>
    <w:rsid w:val="46884904"/>
    <w:rsid w:val="4B883008"/>
    <w:rsid w:val="5E1A20EF"/>
    <w:rsid w:val="5EC956D2"/>
    <w:rsid w:val="6D1E0A31"/>
    <w:rsid w:val="6E0B2747"/>
    <w:rsid w:val="74870452"/>
    <w:rsid w:val="97E27E92"/>
    <w:rsid w:val="E4BFA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rFonts w:cs="Times New Roman"/>
      <w:b/>
    </w:rPr>
  </w:style>
  <w:style w:type="paragraph" w:customStyle="1" w:styleId="7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2023-04-25T10:10:00Z</dcterms:created>
  <dc:creator>聂书君</dc:creator>
  <cp:lastModifiedBy>user</cp:lastModifiedBy>
  <cp:lastPrinted>2022-02-25T22:35:00Z</cp:lastPrinted>
  <dcterms:modified xsi:type="dcterms:W3CDTF">2024-01-09T17:52:13Z</dcterms:modified>
  <dc:title>初审部门审查意见：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D7323B789EB64BBEA9C68797CE8F045F_13</vt:lpwstr>
  </property>
</Properties>
</file>