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9" w:lineRule="exact"/>
        <w:jc w:val="center"/>
        <w:textAlignment w:val="auto"/>
        <w:rPr>
          <w:rFonts w:hint="eastAsia" w:ascii="方正小标宋简体" w:hAnsi="楷体" w:eastAsia="方正小标宋简体"/>
          <w:kern w:val="0"/>
          <w:sz w:val="44"/>
          <w:szCs w:val="44"/>
        </w:rPr>
      </w:pPr>
      <w:r>
        <w:rPr>
          <w:rFonts w:hint="eastAsia" w:ascii="方正小标宋简体" w:hAnsi="楷体" w:eastAsia="方正小标宋简体"/>
          <w:kern w:val="0"/>
          <w:sz w:val="44"/>
          <w:szCs w:val="44"/>
        </w:rPr>
        <w:t>北京市大兴区青云店镇人民政府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9" w:lineRule="exact"/>
        <w:jc w:val="center"/>
        <w:textAlignment w:val="auto"/>
        <w:rPr>
          <w:rFonts w:hint="eastAsia" w:ascii="方正小标宋简体" w:hAnsi="楷体" w:eastAsia="方正小标宋简体"/>
          <w:kern w:val="0"/>
          <w:sz w:val="44"/>
          <w:szCs w:val="44"/>
        </w:rPr>
      </w:pPr>
      <w:r>
        <w:rPr>
          <w:rFonts w:hint="eastAsia" w:ascii="方正小标宋简体" w:hAnsi="楷体" w:eastAsia="方正小标宋简体"/>
          <w:kern w:val="0"/>
          <w:sz w:val="44"/>
          <w:szCs w:val="44"/>
          <w:lang w:val="en-US" w:eastAsia="zh-CN"/>
        </w:rPr>
        <w:t>2026年7</w:t>
      </w:r>
      <w:r>
        <w:rPr>
          <w:rFonts w:hint="eastAsia" w:ascii="方正小标宋简体" w:hAnsi="楷体" w:eastAsia="方正小标宋简体"/>
          <w:kern w:val="0"/>
          <w:sz w:val="44"/>
          <w:szCs w:val="44"/>
        </w:rPr>
        <w:t>月</w:t>
      </w:r>
      <w:r>
        <w:rPr>
          <w:rFonts w:hint="eastAsia" w:ascii="方正小标宋简体" w:hAnsi="楷体" w:eastAsia="方正小标宋简体"/>
          <w:kern w:val="0"/>
          <w:sz w:val="44"/>
          <w:szCs w:val="44"/>
          <w:lang w:val="en-US" w:eastAsia="zh-CN"/>
        </w:rPr>
        <w:t>份无照经营</w:t>
      </w:r>
      <w:r>
        <w:rPr>
          <w:rFonts w:hint="eastAsia" w:ascii="方正小标宋简体" w:hAnsi="楷体" w:eastAsia="方正小标宋简体"/>
          <w:kern w:val="0"/>
          <w:sz w:val="44"/>
          <w:szCs w:val="44"/>
        </w:rPr>
        <w:t>专项整治工作情况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9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9" w:lineRule="exact"/>
        <w:ind w:firstLine="640"/>
        <w:jc w:val="left"/>
        <w:textAlignment w:val="auto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整治时间：2026年7月1日至2026年7月31日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9" w:lineRule="exact"/>
        <w:ind w:firstLine="640"/>
        <w:jc w:val="left"/>
        <w:textAlignment w:val="auto"/>
        <w:rPr>
          <w:rFonts w:hint="eastAsia"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整治机关：</w:t>
      </w:r>
      <w:r>
        <w:rPr>
          <w:rFonts w:hint="eastAsia" w:ascii="仿宋" w:hAnsi="仿宋" w:eastAsia="仿宋"/>
          <w:kern w:val="0"/>
          <w:sz w:val="32"/>
          <w:szCs w:val="32"/>
        </w:rPr>
        <w:t>北京市大兴区青云店镇人民政府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9" w:lineRule="exact"/>
        <w:ind w:firstLine="640"/>
        <w:jc w:val="left"/>
        <w:textAlignment w:val="auto"/>
        <w:rPr>
          <w:rFonts w:hint="default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整治结果：未发现相关违法行为</w:t>
      </w:r>
    </w:p>
    <w:p>
      <w:pPr>
        <w:rPr>
          <w:rFonts w:hint="default" w:eastAsiaTheme="minorEastAsia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ZkZWM1OThmOGU1MWIwZmZkMjlmNzRjYWVhOTYzYTgifQ=="/>
  </w:docVars>
  <w:rsids>
    <w:rsidRoot w:val="00000000"/>
    <w:rsid w:val="023257C4"/>
    <w:rsid w:val="03031177"/>
    <w:rsid w:val="04A600C4"/>
    <w:rsid w:val="079166EF"/>
    <w:rsid w:val="07995F87"/>
    <w:rsid w:val="0814480D"/>
    <w:rsid w:val="0F5905D3"/>
    <w:rsid w:val="10722E8E"/>
    <w:rsid w:val="11605CCD"/>
    <w:rsid w:val="11D7178C"/>
    <w:rsid w:val="19BB1D72"/>
    <w:rsid w:val="19FE2AA4"/>
    <w:rsid w:val="22EB3E28"/>
    <w:rsid w:val="23571659"/>
    <w:rsid w:val="23600314"/>
    <w:rsid w:val="253B7D81"/>
    <w:rsid w:val="289C7FF3"/>
    <w:rsid w:val="295A7FD9"/>
    <w:rsid w:val="2C894042"/>
    <w:rsid w:val="2D1156E1"/>
    <w:rsid w:val="343542AA"/>
    <w:rsid w:val="36762F9A"/>
    <w:rsid w:val="39AC5B21"/>
    <w:rsid w:val="39F225C3"/>
    <w:rsid w:val="3DEE6A01"/>
    <w:rsid w:val="3F20694C"/>
    <w:rsid w:val="402347A6"/>
    <w:rsid w:val="40330901"/>
    <w:rsid w:val="4111564B"/>
    <w:rsid w:val="426E6A7B"/>
    <w:rsid w:val="42DA01F7"/>
    <w:rsid w:val="42E81428"/>
    <w:rsid w:val="440975FB"/>
    <w:rsid w:val="462F079F"/>
    <w:rsid w:val="48101A17"/>
    <w:rsid w:val="48290E46"/>
    <w:rsid w:val="4B494CAB"/>
    <w:rsid w:val="4E567287"/>
    <w:rsid w:val="507D064A"/>
    <w:rsid w:val="515252B2"/>
    <w:rsid w:val="54F02000"/>
    <w:rsid w:val="558A2935"/>
    <w:rsid w:val="5763698E"/>
    <w:rsid w:val="59402AB4"/>
    <w:rsid w:val="5C3D2E0C"/>
    <w:rsid w:val="5E186AF2"/>
    <w:rsid w:val="601F3432"/>
    <w:rsid w:val="611A4046"/>
    <w:rsid w:val="61E16297"/>
    <w:rsid w:val="677E6237"/>
    <w:rsid w:val="69875BAB"/>
    <w:rsid w:val="69CA685C"/>
    <w:rsid w:val="6AEC59C5"/>
    <w:rsid w:val="6BA73201"/>
    <w:rsid w:val="6D2603D5"/>
    <w:rsid w:val="6EB41EA1"/>
    <w:rsid w:val="6F1572A1"/>
    <w:rsid w:val="729170C6"/>
    <w:rsid w:val="73CD5CD8"/>
    <w:rsid w:val="76B74A87"/>
    <w:rsid w:val="76FB0551"/>
    <w:rsid w:val="786125E2"/>
    <w:rsid w:val="7A6C4E8C"/>
    <w:rsid w:val="7C1B74E6"/>
    <w:rsid w:val="7C59245A"/>
    <w:rsid w:val="7DA42F7E"/>
    <w:rsid w:val="7E8D79F8"/>
    <w:rsid w:val="7EF724BF"/>
    <w:rsid w:val="7F35684C"/>
    <w:rsid w:val="7F786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82</Words>
  <Characters>96</Characters>
  <Lines>0</Lines>
  <Paragraphs>0</Paragraphs>
  <TotalTime>0</TotalTime>
  <ScaleCrop>false</ScaleCrop>
  <LinksUpToDate>false</LinksUpToDate>
  <CharactersWithSpaces>96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2021-08-20T02:38:00Z</dcterms:created>
  <dc:creator>chengguan01</dc:creator>
  <cp:lastModifiedBy>清风明月</cp:lastModifiedBy>
  <dcterms:modified xsi:type="dcterms:W3CDTF">2026-07-16T01:08:59Z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  <property fmtid="{D5CDD505-2E9C-101B-9397-08002B2CF9AE}" pid="3" name="ICV">
    <vt:lpwstr>07095D0454E648D6ADAE786133729C7F</vt:lpwstr>
  </property>
  <property fmtid="{D5CDD505-2E9C-101B-9397-08002B2CF9AE}" pid="4" name="commondata">
    <vt:lpwstr>eyJoZGlkIjoiYjZkZWM1OThmOGU1MWIwZmZkMjlmNzRjYWVhOTYzYTgifQ==</vt:lpwstr>
  </property>
</Properties>
</file>