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9E4F6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1F522D5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EF27FDC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28A10AF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stroked="t" coordsize="21600,21600" adj="10800">
            <v:path/>
            <v:fill on="t" focussize="0,0"/>
            <v:stroke color="#FF0000" miterlimit="2"/>
            <v:imagedata o:title=""/>
            <o:lock v:ext="edit" grouping="f" rotation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449C6709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4C7319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6747806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6M+i7aAAAABwEAAA8AAAAAAAAAAQAgAAAAIgAAAGRycy9kb3du&#10;cmV2LnhtbFBLAQIUABQAAAAIAIdO4kAWoiqV/QEAAPYDAAAOAAAAAAAAAAEAIAAAACk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FE1F16C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36120C0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7CCD1959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1B864259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highlight w:val="none"/>
          <w:lang w:val="en-US" w:eastAsia="zh-CN"/>
        </w:rPr>
        <w:t>4</w:t>
      </w:r>
      <w:r>
        <w:rPr>
          <w:rFonts w:hint="default" w:ascii="方正小标宋简体" w:hAnsi="文星标宋" w:eastAsia="方正小标宋简体"/>
          <w:sz w:val="30"/>
          <w:szCs w:val="30"/>
          <w:highlight w:val="none"/>
          <w:lang w:val="en-US" w:eastAsia="zh-CN"/>
        </w:rPr>
        <w:t>81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2"/>
        <w:tblpPr w:leftFromText="180" w:rightFromText="180" w:vertAnchor="text" w:horzAnchor="page" w:tblpX="1150" w:tblpY="289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47FBC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35" w:type="dxa"/>
            <w:vMerge w:val="restart"/>
            <w:noWrap w:val="0"/>
            <w:vAlign w:val="center"/>
          </w:tcPr>
          <w:p w14:paraId="529DF9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noWrap w:val="0"/>
            <w:vAlign w:val="center"/>
          </w:tcPr>
          <w:p w14:paraId="3D0F8E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项目地址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60AE5BD0">
            <w:pP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北京市大兴区清源街道丽园B区1号楼4单元</w:t>
            </w:r>
          </w:p>
        </w:tc>
      </w:tr>
      <w:tr w14:paraId="18760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5" w:type="dxa"/>
            <w:vMerge w:val="continue"/>
            <w:noWrap w:val="0"/>
            <w:vAlign w:val="top"/>
          </w:tcPr>
          <w:p w14:paraId="57987E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58C507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07F9CF9D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北京东旺建筑工程有限责任公司</w:t>
            </w:r>
          </w:p>
        </w:tc>
      </w:tr>
      <w:tr w14:paraId="58DA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5" w:type="dxa"/>
            <w:vMerge w:val="continue"/>
            <w:noWrap w:val="0"/>
            <w:vAlign w:val="top"/>
          </w:tcPr>
          <w:p w14:paraId="746448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noWrap w:val="0"/>
            <w:vAlign w:val="center"/>
          </w:tcPr>
          <w:p w14:paraId="1E2E392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  <w:p w14:paraId="186E98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447" w:type="dxa"/>
            <w:noWrap w:val="0"/>
            <w:vAlign w:val="center"/>
          </w:tcPr>
          <w:p w14:paraId="152A7AF5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4768" w:type="dxa"/>
            <w:noWrap w:val="0"/>
            <w:vAlign w:val="center"/>
          </w:tcPr>
          <w:p w14:paraId="521C08EE">
            <w:pPr>
              <w:ind w:firstLine="560" w:firstLineChars="20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于雷</w:t>
            </w:r>
          </w:p>
        </w:tc>
      </w:tr>
      <w:tr w14:paraId="13481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35" w:type="dxa"/>
            <w:vMerge w:val="continue"/>
            <w:noWrap w:val="0"/>
            <w:vAlign w:val="top"/>
          </w:tcPr>
          <w:p w14:paraId="42BAE3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 w14:paraId="5387FA02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6D187A55">
            <w:p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4768" w:type="dxa"/>
            <w:noWrap w:val="0"/>
            <w:vAlign w:val="center"/>
          </w:tcPr>
          <w:p w14:paraId="2A300DF4">
            <w:pPr>
              <w:ind w:firstLine="56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139****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3678</w:t>
            </w:r>
          </w:p>
        </w:tc>
      </w:tr>
      <w:tr w14:paraId="467C8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noWrap w:val="0"/>
            <w:vAlign w:val="top"/>
          </w:tcPr>
          <w:p w14:paraId="4DB206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noWrap w:val="0"/>
            <w:vAlign w:val="top"/>
          </w:tcPr>
          <w:p w14:paraId="3F511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40ED3055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645504A2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5C13F390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058AAE32">
      <w:pPr>
        <w:spacing w:line="400" w:lineRule="exact"/>
        <w:jc w:val="both"/>
        <w:rPr>
          <w:sz w:val="32"/>
          <w:szCs w:val="32"/>
        </w:rPr>
      </w:pPr>
    </w:p>
    <w:p w14:paraId="42D587C9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68F0F302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C5B6174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 w14:paraId="2BFC9A3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2FlNDZjMDRmYTM2ZjIyY2VkNzkyMDkzYzk3ZjYifQ=="/>
  </w:docVars>
  <w:rsids>
    <w:rsidRoot w:val="00000000"/>
    <w:rsid w:val="1EE9B6E3"/>
    <w:rsid w:val="1FC7CF87"/>
    <w:rsid w:val="2FFF26B9"/>
    <w:rsid w:val="3F9F1F7D"/>
    <w:rsid w:val="4BDC2269"/>
    <w:rsid w:val="579E05BA"/>
    <w:rsid w:val="5D7DB90B"/>
    <w:rsid w:val="657B18D7"/>
    <w:rsid w:val="67756783"/>
    <w:rsid w:val="711F3101"/>
    <w:rsid w:val="77BB5B15"/>
    <w:rsid w:val="7A7FF344"/>
    <w:rsid w:val="7B5B477B"/>
    <w:rsid w:val="7CAFE2BF"/>
    <w:rsid w:val="7EED1F5B"/>
    <w:rsid w:val="7FDEF93F"/>
    <w:rsid w:val="7FF9E675"/>
    <w:rsid w:val="8E3342D3"/>
    <w:rsid w:val="9B5FC2EF"/>
    <w:rsid w:val="BE79FF9E"/>
    <w:rsid w:val="BEBC1EB8"/>
    <w:rsid w:val="BF7E55A8"/>
    <w:rsid w:val="BFF5AE7D"/>
    <w:rsid w:val="CB174689"/>
    <w:rsid w:val="D1FEC8EF"/>
    <w:rsid w:val="EEBF6BCB"/>
    <w:rsid w:val="F31F5FC3"/>
    <w:rsid w:val="F4FB89B8"/>
    <w:rsid w:val="F57FA1F8"/>
    <w:rsid w:val="F5FE4B1B"/>
    <w:rsid w:val="F7F6B129"/>
    <w:rsid w:val="FB773819"/>
    <w:rsid w:val="FBFFB467"/>
    <w:rsid w:val="FECBEE47"/>
    <w:rsid w:val="FF1E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346</TotalTime>
  <ScaleCrop>false</ScaleCrop>
  <LinksUpToDate>false</LinksUpToDate>
  <CharactersWithSpaces>0</CharactersWithSpaces>
  <Application>WPS Office_12.8.2.1117_F1E327BC-269C-435d-A152-05C5408002CA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2024-10-15T23:46:00Z</dcterms:created>
  <dc:creator>Administrator</dc:creator>
  <cp:lastModifiedBy>.</cp:lastModifiedBy>
  <dcterms:modified xsi:type="dcterms:W3CDTF">2026-06-12T15:18:56Z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C5B7A3B1117D47C8AD4971E6E37889BB_12</vt:lpwstr>
  </property>
</Properties>
</file>